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7" w:rsidRDefault="00732117" w:rsidP="009350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36909" wp14:editId="28612F0D">
                <wp:simplePos x="0" y="0"/>
                <wp:positionH relativeFrom="margin">
                  <wp:posOffset>-52706</wp:posOffset>
                </wp:positionH>
                <wp:positionV relativeFrom="paragraph">
                  <wp:posOffset>-5715</wp:posOffset>
                </wp:positionV>
                <wp:extent cx="6384925" cy="1095375"/>
                <wp:effectExtent l="0" t="0" r="158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9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117" w:rsidRPr="000E28D3" w:rsidRDefault="00732117" w:rsidP="0073211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28D3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0E28D3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0E28D3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732117" w:rsidRPr="000E28D3" w:rsidRDefault="00732117" w:rsidP="0073211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32117" w:rsidRPr="000E28D3" w:rsidRDefault="00732117" w:rsidP="0073211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28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0E28D3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6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15pt;margin-top:-.45pt;width:502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" fillcolor="window" strokeweight=".5pt">
                <v:textbox>
                  <w:txbxContent>
                    <w:p w:rsidR="00732117" w:rsidRPr="000E28D3" w:rsidRDefault="00732117" w:rsidP="00732117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E28D3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0E28D3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0E28D3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732117" w:rsidRPr="000E28D3" w:rsidRDefault="00732117" w:rsidP="0073211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32117" w:rsidRPr="000E28D3" w:rsidRDefault="00732117" w:rsidP="00732117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0E28D3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0E28D3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117" w:rsidRDefault="00732117" w:rsidP="00935090">
      <w:pPr>
        <w:rPr>
          <w:rFonts w:ascii="ＭＳ ゴシック" w:eastAsia="ＭＳ ゴシック" w:hAnsi="ＭＳ ゴシック"/>
        </w:rPr>
      </w:pPr>
    </w:p>
    <w:p w:rsidR="00732117" w:rsidRDefault="00732117" w:rsidP="00935090">
      <w:pPr>
        <w:rPr>
          <w:rFonts w:ascii="ＭＳ ゴシック" w:eastAsia="ＭＳ ゴシック" w:hAnsi="ＭＳ ゴシック"/>
        </w:rPr>
      </w:pPr>
    </w:p>
    <w:p w:rsidR="00732117" w:rsidRDefault="00732117" w:rsidP="00935090">
      <w:pPr>
        <w:rPr>
          <w:rFonts w:ascii="ＭＳ ゴシック" w:eastAsia="ＭＳ ゴシック" w:hAnsi="ＭＳ ゴシック"/>
        </w:rPr>
      </w:pPr>
    </w:p>
    <w:p w:rsidR="00732117" w:rsidRDefault="00732117" w:rsidP="00935090">
      <w:pPr>
        <w:rPr>
          <w:rFonts w:ascii="ＭＳ ゴシック" w:eastAsia="ＭＳ ゴシック" w:hAnsi="ＭＳ ゴシック"/>
        </w:rPr>
      </w:pPr>
    </w:p>
    <w:p w:rsidR="002A7283" w:rsidRPr="00DE7190" w:rsidRDefault="00DE7190" w:rsidP="00935090">
      <w:pPr>
        <w:rPr>
          <w:rFonts w:ascii="ＭＳ ゴシック" w:eastAsia="ＭＳ ゴシック" w:hAnsi="ＭＳ ゴシック"/>
        </w:rPr>
      </w:pPr>
      <w:r w:rsidRPr="00DE7190">
        <w:rPr>
          <w:rFonts w:ascii="ＭＳ ゴシック" w:eastAsia="ＭＳ ゴシック" w:hAnsi="ＭＳ ゴシック" w:hint="eastAsia"/>
        </w:rPr>
        <w:t>様式第４</w:t>
      </w:r>
      <w:r w:rsidR="004B348E">
        <w:rPr>
          <w:rFonts w:ascii="ＭＳ ゴシック" w:eastAsia="ＭＳ ゴシック" w:hAnsi="ＭＳ ゴシック" w:hint="eastAsia"/>
        </w:rPr>
        <w:t>-①</w:t>
      </w:r>
    </w:p>
    <w:bookmarkStart w:id="0" w:name="_GoBack"/>
    <w:bookmarkEnd w:id="0"/>
    <w:p w:rsidR="002A7283" w:rsidRPr="00DE7190" w:rsidRDefault="00B1328B" w:rsidP="002A72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0</wp:posOffset>
                </wp:positionV>
                <wp:extent cx="6394450" cy="69475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694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5F" w:rsidRDefault="006A625F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6A625F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中小企業信用保険法第２条第</w:t>
                            </w:r>
                            <w:r w:rsidR="006A625F" w:rsidRPr="0007006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項第</w:t>
                            </w:r>
                            <w:r w:rsidR="006A62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４号の規定による認定申請書</w:t>
                            </w:r>
                          </w:p>
                          <w:p w:rsidR="002A7283" w:rsidRPr="00C35FF6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Pr="00C35FF6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jc w:val="righ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       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</w:t>
                            </w:r>
                            <w:r w:rsidR="0007006E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年　　月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日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D36D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DE7190" w:rsidRPr="006A3898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13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B46E8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多久</w:t>
                            </w:r>
                            <w:r w:rsidR="00B46E85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市長　横尾　俊彦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殿</w:t>
                            </w:r>
                          </w:p>
                          <w:p w:rsidR="00DE7190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1900" w:firstLine="399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申請者</w:t>
                            </w:r>
                          </w:p>
                          <w:p w:rsidR="00DE7190" w:rsidRPr="001C6884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2000" w:firstLine="420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住　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DE7190" w:rsidRP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Pr="00793AEF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2000" w:firstLine="420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氏　名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="00793AE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</w:p>
                          <w:p w:rsidR="002A7283" w:rsidRPr="00DE7190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935090" w:rsidRDefault="009350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Chars="27" w:right="57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A7283" w:rsidRDefault="00405137" w:rsidP="00935090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Chars="27" w:right="57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私は、</w:t>
                            </w:r>
                            <w:r w:rsidR="004F6B0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令和２年新型コロナウィルス感染症</w:t>
                            </w:r>
                            <w:r w:rsidR="006A625F" w:rsidRPr="006A62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（注１）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の発生に起因して、下記のとおり、経営の安定に支障が生じておりますので、中小企業信用保険法第２条第</w:t>
                            </w:r>
                            <w:r w:rsidR="006A625F" w:rsidRPr="0007006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項第４号の規定に基づき認定されるようお願いします。</w:t>
                            </w:r>
                          </w:p>
                          <w:p w:rsidR="002A7283" w:rsidRPr="00C35FF6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Default="00405137" w:rsidP="00DE7190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記</w:t>
                            </w:r>
                          </w:p>
                          <w:p w:rsidR="00DE7190" w:rsidRPr="00C35FF6" w:rsidRDefault="00DE7190" w:rsidP="00DE7190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１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事業開始年月日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年　　　月　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日</w:t>
                            </w:r>
                          </w:p>
                          <w:p w:rsidR="00AB6043" w:rsidRDefault="00AB604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（１）売上高等</w:t>
                            </w: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3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（イ）最近１か月間の売上高等</w:t>
                            </w: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                            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減少率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％（実績）</w:t>
                            </w: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Ｂ－Ａ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2A7283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Ａ：災害等の発生における最近１か月間の売上高等</w:t>
                            </w:r>
                            <w:r w:rsidR="00DE7190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DE7190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DE7190"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Pr="00DE7190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Ｂ：Ａの期間に対応する前年１か月間の売上高等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405137" w:rsidRP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</w:p>
                          <w:p w:rsid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AB6043" w:rsidRDefault="002A7283" w:rsidP="00AB604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3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（ロ）最近３か月間の売上高等の実績見込み</w:t>
                            </w:r>
                          </w:p>
                          <w:p w:rsidR="002A7283" w:rsidRPr="00DE7190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700" w:firstLine="567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減少率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％（実績見込み）</w:t>
                            </w: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（Ｂ＋Ｄ）－（Ａ＋Ｃ）</w:t>
                            </w: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Ｂ＋Ｄ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  <w:p w:rsidR="00DE7190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Ｃ：Ａの期間後２か月間の見込み売上高等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Pr="00802833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Ｄ：Ｃの期間に対応する前年の２か月間の売上高等</w:t>
                            </w:r>
                            <w:r w:rsidR="00802833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spacing w:val="16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</w:t>
                            </w:r>
                            <w:r w:rsidR="00802833"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-16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AB6043" w:rsidRDefault="00AB604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３　売上高等が減少し、又は減少すると見込まれる理由</w:t>
                            </w:r>
                          </w:p>
                          <w:p w:rsidR="002A7283" w:rsidRPr="002A7283" w:rsidRDefault="002A72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75pt;margin-top:0;width:503.5pt;height:54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">
                <v:textbox inset="5.85pt,.7pt,5.85pt,.7pt">
                  <w:txbxContent>
                    <w:p w:rsidR="006A625F" w:rsidRDefault="006A625F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6A625F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jc w:val="center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中小企業信用保険法第２条第</w:t>
                      </w:r>
                      <w:r w:rsidR="006A625F" w:rsidRPr="0007006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５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項第</w:t>
                      </w:r>
                      <w:r w:rsidR="006A62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４号の規定による認定申請書</w:t>
                      </w:r>
                    </w:p>
                    <w:p w:rsidR="002A7283" w:rsidRPr="00C35FF6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Pr="00C35FF6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jc w:val="righ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       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</w:t>
                      </w:r>
                      <w:r w:rsidR="0007006E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年　　月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日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D36D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DE7190" w:rsidRPr="006A3898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13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B46E8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多久</w:t>
                      </w:r>
                      <w:r w:rsidR="00B46E85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市長　横尾　俊彦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殿</w:t>
                      </w:r>
                    </w:p>
                    <w:p w:rsidR="00DE7190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1900" w:firstLine="399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申請者</w:t>
                      </w:r>
                    </w:p>
                    <w:p w:rsidR="00DE7190" w:rsidRPr="001C6884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2000" w:firstLine="420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住　所　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</w:p>
                    <w:p w:rsidR="00DE7190" w:rsidRP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Pr="00793AEF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2000" w:firstLine="420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氏　名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  <w:r w:rsidR="00793AE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2A7283" w:rsidRPr="00DE7190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935090" w:rsidRDefault="009350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rightChars="27" w:right="57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2A7283" w:rsidRDefault="00405137" w:rsidP="00935090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rightChars="27" w:right="57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私は、</w:t>
                      </w:r>
                      <w:r w:rsidR="004F6B0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>令和２年新型コロナウィルス感染症</w:t>
                      </w:r>
                      <w:r w:rsidR="006A625F" w:rsidRPr="006A62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>（注１）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の発生に起因して、下記のとおり、経営の安定に支障が生じておりますので、中小企業信用保険法第２条第</w:t>
                      </w:r>
                      <w:r w:rsidR="006A625F" w:rsidRPr="0007006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５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項第４号の規定に基づき認定されるようお願いします。</w:t>
                      </w:r>
                    </w:p>
                    <w:p w:rsidR="002A7283" w:rsidRPr="00C35FF6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Default="00405137" w:rsidP="00DE7190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記</w:t>
                      </w:r>
                    </w:p>
                    <w:p w:rsidR="00DE7190" w:rsidRPr="00C35FF6" w:rsidRDefault="00DE7190" w:rsidP="00DE7190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１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事業開始年月日</w:t>
                      </w:r>
                      <w:r w:rsidR="00802833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年　　　月　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日</w:t>
                      </w:r>
                    </w:p>
                    <w:p w:rsidR="00AB6043" w:rsidRDefault="00AB604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DE7190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（１）売上高等</w:t>
                      </w: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3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（イ）最近１か月間の売上高等</w:t>
                      </w: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                            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減少率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％（実績）</w:t>
                      </w: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Ｂ－Ａ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</w:p>
                    <w:p w:rsidR="002A7283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×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100</w:t>
                      </w: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Ａ：災害等の発生における最近１か月間の売上高等</w:t>
                      </w:r>
                      <w:r w:rsidR="00DE7190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DE7190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r w:rsidR="00DE7190"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Pr="00DE7190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DE7190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Ｂ：Ａの期間に対応する前年１か月間の売上高等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405137" w:rsidRP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</w:p>
                    <w:p w:rsid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AB6043" w:rsidRDefault="002A7283" w:rsidP="00AB604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3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（ロ）最近３か月間の売上高等の実績見込み</w:t>
                      </w:r>
                    </w:p>
                    <w:p w:rsidR="002A7283" w:rsidRPr="00DE7190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2700" w:firstLine="567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減少率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％（実績見込み）</w:t>
                      </w: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（Ｂ＋Ｄ）－（Ａ＋Ｃ）</w:t>
                      </w: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Ｂ＋Ｄ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×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100</w:t>
                      </w:r>
                    </w:p>
                    <w:p w:rsidR="00DE7190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Ｃ：Ａの期間後２か月間の見込み売上高等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　　　　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Pr="00802833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Ｄ：Ｃの期間に対応する前年の２か月間の売上高等</w:t>
                      </w:r>
                      <w:r w:rsidR="00802833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spacing w:val="16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</w:t>
                      </w:r>
                      <w:r w:rsidR="00802833"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pacing w:val="-16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AB6043" w:rsidRDefault="00AB604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３　売上高等が減少し、又は減少すると見込まれる理由</w:t>
                      </w:r>
                    </w:p>
                    <w:p w:rsidR="002A7283" w:rsidRPr="002A7283" w:rsidRDefault="002A7283"/>
                  </w:txbxContent>
                </v:textbox>
              </v:shape>
            </w:pict>
          </mc:Fallback>
        </mc:AlternateContent>
      </w: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AB6043" w:rsidRPr="00DE7190" w:rsidRDefault="00AB6043" w:rsidP="002A7283">
      <w:pPr>
        <w:rPr>
          <w:rFonts w:ascii="ＭＳ ゴシック" w:eastAsia="ＭＳ ゴシック" w:hAnsi="ＭＳ ゴシック"/>
        </w:rPr>
      </w:pPr>
    </w:p>
    <w:p w:rsidR="002A7283" w:rsidRPr="00DE7190" w:rsidRDefault="006A625F" w:rsidP="00935090">
      <w:pPr>
        <w:suppressAutoHyphens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DE7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405137" w:rsidRPr="00DE7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「災害その他突発的に生じた事由」を入れる。</w:t>
      </w:r>
    </w:p>
    <w:p w:rsidR="00A229C6" w:rsidRDefault="00AB6043" w:rsidP="00935090">
      <w:pPr>
        <w:snapToGrid w:val="0"/>
        <w:ind w:left="1260" w:hangingChars="600" w:hanging="126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D0C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229C6" w:rsidRPr="006E1CEA" w:rsidRDefault="006E1CEA" w:rsidP="006E1CEA">
      <w:pPr>
        <w:snapToGrid w:val="0"/>
        <w:ind w:left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="00405137" w:rsidRPr="006E1CE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AB6043" w:rsidRPr="00732117" w:rsidRDefault="006E1CEA" w:rsidP="00732117">
      <w:pPr>
        <w:snapToGrid w:val="0"/>
        <w:ind w:leftChars="100" w:left="420" w:hangingChars="100" w:hanging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="00A229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</w:t>
      </w:r>
      <w:r w:rsidR="00A229C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認定を受けた後、有効期間内</w:t>
      </w:r>
      <w:r w:rsidR="00A229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5E2E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認定日から30日以内</w:t>
      </w:r>
      <w:r w:rsidR="00A229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A229C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に金融機関又は信用保証協会に対して、経営安定関連保証の申込みを行うことが必要です。</w:t>
      </w:r>
    </w:p>
    <w:sectPr w:rsidR="00AB6043" w:rsidRPr="00732117" w:rsidSect="00935090">
      <w:pgSz w:w="11906" w:h="16838" w:code="9"/>
      <w:pgMar w:top="1134" w:right="1141" w:bottom="1134" w:left="114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C0" w:rsidRDefault="004039C0" w:rsidP="004039C0">
      <w:r>
        <w:separator/>
      </w:r>
    </w:p>
  </w:endnote>
  <w:endnote w:type="continuationSeparator" w:id="0">
    <w:p w:rsidR="004039C0" w:rsidRDefault="004039C0" w:rsidP="0040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C0" w:rsidRDefault="004039C0" w:rsidP="004039C0">
      <w:r>
        <w:separator/>
      </w:r>
    </w:p>
  </w:footnote>
  <w:footnote w:type="continuationSeparator" w:id="0">
    <w:p w:rsidR="004039C0" w:rsidRDefault="004039C0" w:rsidP="0040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538"/>
    <w:multiLevelType w:val="hybridMultilevel"/>
    <w:tmpl w:val="5CDA94C2"/>
    <w:lvl w:ilvl="0" w:tplc="BAC81C7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C"/>
    <w:rsid w:val="0007006E"/>
    <w:rsid w:val="00077FC0"/>
    <w:rsid w:val="000D0C6F"/>
    <w:rsid w:val="001702E7"/>
    <w:rsid w:val="001C6884"/>
    <w:rsid w:val="0027578D"/>
    <w:rsid w:val="002A7283"/>
    <w:rsid w:val="002F094B"/>
    <w:rsid w:val="00322360"/>
    <w:rsid w:val="004039C0"/>
    <w:rsid w:val="00405137"/>
    <w:rsid w:val="004B348E"/>
    <w:rsid w:val="004F6B0B"/>
    <w:rsid w:val="005E2EBF"/>
    <w:rsid w:val="00624988"/>
    <w:rsid w:val="006A3898"/>
    <w:rsid w:val="006A625F"/>
    <w:rsid w:val="006E1CEA"/>
    <w:rsid w:val="00732117"/>
    <w:rsid w:val="00793AEF"/>
    <w:rsid w:val="00802833"/>
    <w:rsid w:val="008A59FC"/>
    <w:rsid w:val="008E272D"/>
    <w:rsid w:val="00935090"/>
    <w:rsid w:val="00945F65"/>
    <w:rsid w:val="009D36DB"/>
    <w:rsid w:val="00A229C6"/>
    <w:rsid w:val="00A43366"/>
    <w:rsid w:val="00AB6043"/>
    <w:rsid w:val="00B1328B"/>
    <w:rsid w:val="00B46E85"/>
    <w:rsid w:val="00B676D7"/>
    <w:rsid w:val="00C35FF6"/>
    <w:rsid w:val="00C459DA"/>
    <w:rsid w:val="00C54D56"/>
    <w:rsid w:val="00CF5423"/>
    <w:rsid w:val="00D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F75DB-1870-420F-A6BB-E9388AAF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433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2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29C6"/>
    <w:rPr>
      <w:kern w:val="2"/>
      <w:sz w:val="21"/>
    </w:rPr>
  </w:style>
  <w:style w:type="paragraph" w:styleId="a8">
    <w:name w:val="footer"/>
    <w:basedOn w:val="a"/>
    <w:link w:val="a9"/>
    <w:rsid w:val="00A229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29C6"/>
    <w:rPr>
      <w:kern w:val="2"/>
      <w:sz w:val="21"/>
    </w:rPr>
  </w:style>
  <w:style w:type="paragraph" w:styleId="aa">
    <w:name w:val="List Paragraph"/>
    <w:basedOn w:val="a"/>
    <w:uiPriority w:val="34"/>
    <w:qFormat/>
    <w:rsid w:val="004B34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佐賀市役所</dc:creator>
  <cp:keywords/>
  <cp:lastModifiedBy>横尾　匠紀</cp:lastModifiedBy>
  <cp:revision>6</cp:revision>
  <cp:lastPrinted>2013-09-24T06:16:00Z</cp:lastPrinted>
  <dcterms:created xsi:type="dcterms:W3CDTF">2020-12-18T07:34:00Z</dcterms:created>
  <dcterms:modified xsi:type="dcterms:W3CDTF">2023-09-06T07:48:00Z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00080070000000000000010252410207f74006b004c800</vt:lpwstr>
  </property>
</Properties>
</file>